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BDC6" w14:textId="36ED1425" w:rsidR="008B2CBE" w:rsidRPr="008B2CBE" w:rsidRDefault="008B2CBE" w:rsidP="00196F9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Hlk63283776"/>
      <w:proofErr w:type="spellStart"/>
      <w:r w:rsidRPr="008B2CBE">
        <w:rPr>
          <w:rFonts w:ascii="Times New Roman" w:hAnsi="Times New Roman" w:cs="Times New Roman"/>
          <w:b/>
          <w:bCs/>
          <w:sz w:val="28"/>
          <w:szCs w:val="28"/>
          <w:lang w:val="en-GB"/>
        </w:rPr>
        <w:t>Hegedűs</w:t>
      </w:r>
      <w:proofErr w:type="spellEnd"/>
      <w:r w:rsidRPr="008B2CB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Gabriella</w:t>
      </w:r>
      <w:r w:rsidR="009D45C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/</w:t>
      </w:r>
      <w:r w:rsidRPr="008B2CB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D45C8">
        <w:rPr>
          <w:rFonts w:ascii="Times New Roman" w:hAnsi="Times New Roman" w:cs="Times New Roman"/>
          <w:b/>
          <w:bCs/>
          <w:sz w:val="28"/>
          <w:szCs w:val="28"/>
          <w:lang w:val="en-GB"/>
        </w:rPr>
        <w:t>CV</w:t>
      </w:r>
    </w:p>
    <w:p w14:paraId="2FE89904" w14:textId="476A397B" w:rsidR="00196F98" w:rsidRDefault="009D45C8" w:rsidP="007F0D8E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 details:</w:t>
      </w:r>
    </w:p>
    <w:p w14:paraId="61E64D35" w14:textId="09DFDAAD" w:rsidR="00196F98" w:rsidRDefault="009D45C8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Name</w:t>
      </w:r>
      <w:r w:rsidR="00196F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="00196F98" w:rsidRPr="00196F98">
        <w:rPr>
          <w:rFonts w:ascii="Times New Roman" w:hAnsi="Times New Roman" w:cs="Times New Roman"/>
          <w:sz w:val="24"/>
          <w:szCs w:val="24"/>
          <w:lang w:val="en-GB"/>
        </w:rPr>
        <w:t>Hegedűs</w:t>
      </w:r>
      <w:proofErr w:type="spellEnd"/>
      <w:r w:rsidR="00196F98" w:rsidRPr="00196F98">
        <w:rPr>
          <w:rFonts w:ascii="Times New Roman" w:hAnsi="Times New Roman" w:cs="Times New Roman"/>
          <w:sz w:val="24"/>
          <w:szCs w:val="24"/>
          <w:lang w:val="en-GB"/>
        </w:rPr>
        <w:t xml:space="preserve"> Gabriella</w:t>
      </w:r>
    </w:p>
    <w:p w14:paraId="01585406" w14:textId="0286125A" w:rsidR="00196F98" w:rsidRDefault="009D45C8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Current place of work</w:t>
      </w:r>
      <w:r w:rsidR="00196F9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bookmarkStart w:id="1" w:name="_Hlk63251518"/>
      <w:r w:rsidRPr="009D45C8">
        <w:rPr>
          <w:rFonts w:ascii="Times New Roman" w:hAnsi="Times New Roman" w:cs="Times New Roman"/>
          <w:sz w:val="24"/>
          <w:szCs w:val="24"/>
          <w:lang w:val="en-GB"/>
        </w:rPr>
        <w:t xml:space="preserve">University of Debrecen, </w:t>
      </w:r>
      <w:bookmarkStart w:id="2" w:name="_Hlk63317416"/>
      <w:r w:rsidRPr="009D45C8">
        <w:rPr>
          <w:rFonts w:ascii="Times New Roman" w:hAnsi="Times New Roman" w:cs="Times New Roman"/>
          <w:sz w:val="24"/>
          <w:szCs w:val="24"/>
          <w:lang w:val="en-GB"/>
        </w:rPr>
        <w:t>Institute of English and American Studies, Department of English Language Pedagogy</w:t>
      </w:r>
      <w:r w:rsidRPr="009D4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FF8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part-time</w:t>
      </w:r>
      <w:r w:rsidR="007C2FF8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bookmarkStart w:id="3" w:name="_Hlk63317878"/>
      <w:bookmarkEnd w:id="1"/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 xml:space="preserve">Department of Educational Studies </w:t>
      </w:r>
      <w:bookmarkEnd w:id="3"/>
      <w:r w:rsidR="00A30422">
        <w:rPr>
          <w:rFonts w:ascii="Times New Roman" w:hAnsi="Times New Roman" w:cs="Times New Roman"/>
          <w:sz w:val="24"/>
          <w:szCs w:val="24"/>
          <w:lang w:val="en-GB"/>
        </w:rPr>
        <w:t xml:space="preserve">and Cultural Management </w:t>
      </w:r>
      <w:r w:rsidR="007C2FF8">
        <w:rPr>
          <w:rFonts w:ascii="Times New Roman" w:hAnsi="Times New Roman" w:cs="Times New Roman"/>
          <w:sz w:val="24"/>
          <w:szCs w:val="24"/>
          <w:lang w:val="en-GB"/>
        </w:rPr>
        <w:t>(do</w:t>
      </w:r>
      <w:r>
        <w:rPr>
          <w:rFonts w:ascii="Times New Roman" w:hAnsi="Times New Roman" w:cs="Times New Roman"/>
          <w:sz w:val="24"/>
          <w:szCs w:val="24"/>
          <w:lang w:val="en-GB"/>
        </w:rPr>
        <w:t>ctoral student, assistant lecturer)</w:t>
      </w:r>
      <w:r w:rsidR="007C2F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423A5A" w14:textId="0E159468" w:rsidR="007C2FF8" w:rsidRPr="007C2FF8" w:rsidRDefault="009D45C8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Supervisor</w:t>
      </w:r>
      <w:r w:rsidR="007C2FF8" w:rsidRPr="007C2FF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C2F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7C2FF8" w:rsidRPr="007C2FF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7C2FF8" w:rsidRPr="007C2F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FF8" w:rsidRPr="007C2FF8">
        <w:rPr>
          <w:rFonts w:ascii="Times New Roman" w:hAnsi="Times New Roman" w:cs="Times New Roman"/>
          <w:sz w:val="24"/>
          <w:szCs w:val="24"/>
          <w:lang w:val="en-GB"/>
        </w:rPr>
        <w:t>Csépes</w:t>
      </w:r>
      <w:proofErr w:type="spellEnd"/>
      <w:r w:rsidR="007C2FF8" w:rsidRPr="007C2F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FF8" w:rsidRPr="007C2FF8">
        <w:rPr>
          <w:rFonts w:ascii="Times New Roman" w:hAnsi="Times New Roman" w:cs="Times New Roman"/>
          <w:sz w:val="24"/>
          <w:szCs w:val="24"/>
          <w:lang w:val="en-GB"/>
        </w:rPr>
        <w:t>Ildikó</w:t>
      </w:r>
      <w:proofErr w:type="spellEnd"/>
    </w:p>
    <w:p w14:paraId="56CE131A" w14:textId="51B56EAB" w:rsidR="00F45C6B" w:rsidRDefault="009D45C8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address</w:t>
      </w:r>
      <w:r w:rsidR="00F45C6B" w:rsidRPr="007C2FF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F45C6B">
        <w:rPr>
          <w:rFonts w:ascii="Times New Roman" w:hAnsi="Times New Roman" w:cs="Times New Roman"/>
          <w:sz w:val="24"/>
          <w:szCs w:val="24"/>
          <w:lang w:val="en-GB"/>
        </w:rPr>
        <w:t xml:space="preserve"> 4032 Debrecen, </w:t>
      </w:r>
      <w:proofErr w:type="spellStart"/>
      <w:r w:rsidR="00F45C6B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F45C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5C6B">
        <w:rPr>
          <w:rFonts w:ascii="Times New Roman" w:hAnsi="Times New Roman" w:cs="Times New Roman"/>
          <w:sz w:val="24"/>
          <w:szCs w:val="24"/>
          <w:lang w:val="en-GB"/>
        </w:rPr>
        <w:t>tér</w:t>
      </w:r>
      <w:proofErr w:type="spellEnd"/>
      <w:r w:rsidR="00F45C6B">
        <w:rPr>
          <w:rFonts w:ascii="Times New Roman" w:hAnsi="Times New Roman" w:cs="Times New Roman"/>
          <w:sz w:val="24"/>
          <w:szCs w:val="24"/>
          <w:lang w:val="en-GB"/>
        </w:rPr>
        <w:t xml:space="preserve"> 1.</w:t>
      </w:r>
    </w:p>
    <w:p w14:paraId="584983FA" w14:textId="37C611FA" w:rsidR="00F45C6B" w:rsidRDefault="00F45C6B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FF8">
        <w:rPr>
          <w:rFonts w:ascii="Times New Roman" w:hAnsi="Times New Roman" w:cs="Times New Roman"/>
          <w:b/>
          <w:bCs/>
          <w:sz w:val="24"/>
          <w:szCs w:val="24"/>
          <w:lang w:val="en-GB"/>
        </w:rPr>
        <w:t>Email: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hegedus.gabriella</w:t>
      </w:r>
      <w:r w:rsidR="008B2CBE" w:rsidRPr="008B2CBE">
        <w:rPr>
          <w:rFonts w:ascii="Times New Roman" w:hAnsi="Times New Roman" w:cs="Times New Roman"/>
          <w:sz w:val="24"/>
          <w:szCs w:val="24"/>
          <w:lang w:val="en-GB"/>
        </w:rPr>
        <w:t>@</w:t>
      </w:r>
      <w:r>
        <w:rPr>
          <w:rFonts w:ascii="Times New Roman" w:hAnsi="Times New Roman" w:cs="Times New Roman"/>
          <w:sz w:val="24"/>
          <w:szCs w:val="24"/>
          <w:lang w:val="en-GB"/>
        </w:rPr>
        <w:t>arts.unideb.hu</w:t>
      </w:r>
    </w:p>
    <w:p w14:paraId="3900B839" w14:textId="6BA82F22" w:rsidR="00F45C6B" w:rsidRDefault="00F45C6B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250FAF" w14:textId="0CCB91B6" w:rsidR="00F45C6B" w:rsidRDefault="00D41F22" w:rsidP="007F0D8E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Professional qualifications</w:t>
      </w:r>
    </w:p>
    <w:p w14:paraId="102AD96A" w14:textId="24B8EBFA" w:rsidR="007C2FF8" w:rsidRDefault="007C2FF8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FF8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BB79D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C2F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PhD </w:t>
      </w:r>
      <w:r w:rsidR="00BF51C9">
        <w:rPr>
          <w:rFonts w:ascii="Times New Roman" w:hAnsi="Times New Roman" w:cs="Times New Roman"/>
          <w:sz w:val="24"/>
          <w:szCs w:val="24"/>
          <w:lang w:val="en-GB"/>
        </w:rPr>
        <w:t>studies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D45B8">
        <w:rPr>
          <w:rFonts w:ascii="Times New Roman" w:hAnsi="Times New Roman" w:cs="Times New Roman"/>
          <w:sz w:val="24"/>
          <w:szCs w:val="24"/>
          <w:lang w:val="en-GB"/>
        </w:rPr>
        <w:t xml:space="preserve">Doctoral School of Human Sciences, Doctoral Program on Educational Sciences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049855" w14:textId="16FA24B6" w:rsidR="00D64581" w:rsidRDefault="00D64581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2016-2018</w:t>
      </w:r>
      <w:r w:rsidR="00BB79D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E56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4581">
        <w:rPr>
          <w:rFonts w:ascii="Times New Roman" w:hAnsi="Times New Roman" w:cs="Times New Roman"/>
          <w:sz w:val="24"/>
          <w:szCs w:val="24"/>
          <w:lang w:val="en-GB"/>
        </w:rPr>
        <w:t xml:space="preserve">Waldorf </w:t>
      </w:r>
      <w:r w:rsidR="00DD45B8">
        <w:rPr>
          <w:rFonts w:ascii="Times New Roman" w:hAnsi="Times New Roman" w:cs="Times New Roman"/>
          <w:sz w:val="24"/>
          <w:szCs w:val="24"/>
          <w:lang w:val="en-GB"/>
        </w:rPr>
        <w:t>Teacher Training Centre</w:t>
      </w:r>
      <w:r w:rsidRPr="00D645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Eötvös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Lóránd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45B8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D64581">
        <w:rPr>
          <w:rFonts w:ascii="Times New Roman" w:hAnsi="Times New Roman" w:cs="Times New Roman"/>
          <w:sz w:val="24"/>
          <w:szCs w:val="24"/>
          <w:lang w:val="en-GB"/>
        </w:rPr>
        <w:t>, Budapest</w:t>
      </w:r>
    </w:p>
    <w:p w14:paraId="42DBF834" w14:textId="699F4F4A" w:rsidR="008B2CBE" w:rsidRDefault="00D64581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2015-2016</w:t>
      </w:r>
      <w:r w:rsidR="00BB79D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D45B8">
        <w:rPr>
          <w:rFonts w:ascii="Times New Roman" w:hAnsi="Times New Roman" w:cs="Times New Roman"/>
          <w:sz w:val="24"/>
          <w:szCs w:val="24"/>
          <w:lang w:val="en-GB"/>
        </w:rPr>
        <w:t>MA in Teaching English Language</w:t>
      </w:r>
      <w:r w:rsidR="008F5B3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D45B8">
        <w:rPr>
          <w:rFonts w:ascii="Times New Roman" w:hAnsi="Times New Roman" w:cs="Times New Roman"/>
          <w:sz w:val="24"/>
          <w:szCs w:val="24"/>
          <w:lang w:val="en-GB"/>
        </w:rPr>
        <w:t xml:space="preserve"> Culture, University of Miskolc</w:t>
      </w:r>
    </w:p>
    <w:p w14:paraId="6A4C3097" w14:textId="77777777" w:rsidR="007F0D8E" w:rsidRDefault="008B2CBE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</w:t>
      </w:r>
      <w:r w:rsidR="00055061" w:rsidRPr="008B2CBE"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1994</w:t>
      </w:r>
      <w:r w:rsidR="00BB79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DD45B8">
        <w:rPr>
          <w:rFonts w:ascii="Times New Roman" w:hAnsi="Times New Roman" w:cs="Times New Roman"/>
          <w:bCs/>
          <w:sz w:val="24"/>
          <w:szCs w:val="24"/>
          <w:lang w:val="en-GB"/>
        </w:rPr>
        <w:t>BA in Teaching English as a Foreign Languag</w:t>
      </w:r>
      <w:r w:rsidR="00880D6A">
        <w:rPr>
          <w:rFonts w:ascii="Times New Roman" w:hAnsi="Times New Roman" w:cs="Times New Roman"/>
          <w:bCs/>
          <w:sz w:val="24"/>
          <w:szCs w:val="24"/>
          <w:lang w:val="en-GB"/>
        </w:rPr>
        <w:t>e, Centre for English Teacher Training</w:t>
      </w:r>
      <w:r w:rsidR="0069341A" w:rsidRPr="008B2C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D64581" w:rsidRPr="008B2CB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CETT</w:t>
      </w:r>
      <w:r w:rsidR="0069341A" w:rsidRPr="008B2CB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)</w:t>
      </w:r>
      <w:r w:rsidR="00D64581" w:rsidRPr="008B2CB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D64581" w:rsidRPr="008B2CB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Kossut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h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Lajos</w:t>
      </w:r>
      <w:r w:rsidRPr="008B2CBE">
        <w:t xml:space="preserve"> </w:t>
      </w:r>
      <w:r w:rsidR="00880D6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University</w:t>
      </w:r>
      <w:r w:rsidRPr="008B2CB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Debrecen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53F2D78" w14:textId="77777777" w:rsidR="007F0D8E" w:rsidRDefault="00D46C19" w:rsidP="007F0D8E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Workplaces</w:t>
      </w:r>
    </w:p>
    <w:p w14:paraId="4172FC1B" w14:textId="76B17CCD" w:rsidR="007F0D8E" w:rsidRDefault="00B617BD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Jan 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>2021</w:t>
      </w:r>
      <w:r w:rsidR="00BB79D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University of 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 xml:space="preserve">Debrecen, </w:t>
      </w:r>
      <w:r>
        <w:rPr>
          <w:rFonts w:ascii="Times New Roman" w:hAnsi="Times New Roman" w:cs="Times New Roman"/>
          <w:sz w:val="24"/>
          <w:szCs w:val="24"/>
          <w:lang w:val="en-GB"/>
        </w:rPr>
        <w:t>Institute of Educational Studies and C</w:t>
      </w:r>
      <w:r w:rsidR="00EC6B17">
        <w:rPr>
          <w:rFonts w:ascii="Times New Roman" w:hAnsi="Times New Roman" w:cs="Times New Roman"/>
          <w:sz w:val="24"/>
          <w:szCs w:val="24"/>
          <w:lang w:val="en-GB"/>
        </w:rPr>
        <w:t>ultural</w:t>
      </w:r>
      <w:r w:rsidR="007F0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0D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0D8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Management, </w:t>
      </w:r>
      <w:r w:rsidR="00E61809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ssistant </w:t>
      </w:r>
      <w:r w:rsidR="00E61809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ecturer </w:t>
      </w:r>
    </w:p>
    <w:p w14:paraId="39CAF94A" w14:textId="77777777" w:rsidR="00577065" w:rsidRDefault="00B617BD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Sep</w:t>
      </w:r>
      <w:r w:rsidR="005770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DE56C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617BD">
        <w:rPr>
          <w:rFonts w:ascii="Times New Roman" w:hAnsi="Times New Roman" w:cs="Times New Roman"/>
          <w:sz w:val="24"/>
          <w:szCs w:val="24"/>
          <w:lang w:val="en-GB"/>
        </w:rPr>
        <w:t>University of Debrecen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B2C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17BD">
        <w:rPr>
          <w:rFonts w:ascii="Times New Roman" w:hAnsi="Times New Roman" w:cs="Times New Roman"/>
          <w:sz w:val="24"/>
          <w:szCs w:val="24"/>
          <w:lang w:val="en-GB"/>
        </w:rPr>
        <w:t>Institute of English and American Studies, Department of English Language Pedagogy (part-time)</w:t>
      </w:r>
    </w:p>
    <w:p w14:paraId="764B9822" w14:textId="77777777" w:rsidR="00577065" w:rsidRDefault="00B617BD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Sep 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="00DE56C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6C19">
        <w:rPr>
          <w:rFonts w:ascii="Times New Roman" w:hAnsi="Times New Roman" w:cs="Times New Roman"/>
          <w:sz w:val="24"/>
          <w:szCs w:val="24"/>
          <w:lang w:val="en-GB"/>
        </w:rPr>
        <w:t xml:space="preserve">Lutheran </w:t>
      </w:r>
      <w:proofErr w:type="spellStart"/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>Kossuth</w:t>
      </w:r>
      <w:proofErr w:type="spellEnd"/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 xml:space="preserve"> Lajos </w:t>
      </w:r>
      <w:r w:rsidR="00D46C19">
        <w:rPr>
          <w:rFonts w:ascii="Times New Roman" w:hAnsi="Times New Roman" w:cs="Times New Roman"/>
          <w:sz w:val="24"/>
          <w:szCs w:val="24"/>
          <w:lang w:val="en-GB"/>
        </w:rPr>
        <w:t>Grammar School, Teacher of English as a Foreig</w:t>
      </w:r>
      <w:r w:rsidR="007F0D8E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D46C19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="007C2FF8" w:rsidRPr="00E336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F567C7" w14:textId="77777777" w:rsidR="00577065" w:rsidRDefault="00E3360D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360D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A3042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3360D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DE56C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3360D">
        <w:rPr>
          <w:rFonts w:ascii="Times New Roman" w:hAnsi="Times New Roman" w:cs="Times New Roman"/>
          <w:iCs/>
          <w:sz w:val="24"/>
          <w:szCs w:val="24"/>
          <w:lang w:val="en-GB"/>
        </w:rPr>
        <w:t>Lewis Language School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46C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international summer programme, Academic Manager, TEFL Teacher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(Southampton, </w:t>
      </w:r>
      <w:r w:rsidR="00D46C19">
        <w:rPr>
          <w:rFonts w:ascii="Times New Roman" w:hAnsi="Times New Roman" w:cs="Times New Roman"/>
          <w:iCs/>
          <w:sz w:val="24"/>
          <w:szCs w:val="24"/>
          <w:lang w:val="en-GB"/>
        </w:rPr>
        <w:t>England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 </w:t>
      </w:r>
    </w:p>
    <w:p w14:paraId="120AF932" w14:textId="77777777" w:rsidR="00577065" w:rsidRDefault="00E3360D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0422">
        <w:rPr>
          <w:rFonts w:ascii="Times New Roman" w:hAnsi="Times New Roman" w:cs="Times New Roman"/>
          <w:sz w:val="24"/>
          <w:szCs w:val="24"/>
          <w:lang w:val="en-GB"/>
        </w:rPr>
        <w:t>2014-2019</w:t>
      </w:r>
      <w:r w:rsidR="00DE56C1" w:rsidRPr="00A3042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30422">
        <w:rPr>
          <w:rFonts w:ascii="Times New Roman" w:hAnsi="Times New Roman" w:cs="Times New Roman"/>
          <w:sz w:val="24"/>
          <w:szCs w:val="24"/>
          <w:lang w:val="en-GB"/>
        </w:rPr>
        <w:t>Nyíregyházi</w:t>
      </w:r>
      <w:proofErr w:type="spellEnd"/>
      <w:r w:rsidRPr="00A30422">
        <w:rPr>
          <w:rFonts w:ascii="Times New Roman" w:hAnsi="Times New Roman" w:cs="Times New Roman"/>
          <w:sz w:val="24"/>
          <w:szCs w:val="24"/>
          <w:lang w:val="en-GB"/>
        </w:rPr>
        <w:t xml:space="preserve"> Waldorf </w:t>
      </w:r>
      <w:r w:rsidR="00D46C19" w:rsidRPr="00A30422">
        <w:rPr>
          <w:rFonts w:ascii="Times New Roman" w:hAnsi="Times New Roman" w:cs="Times New Roman"/>
          <w:sz w:val="24"/>
          <w:szCs w:val="24"/>
          <w:lang w:val="en-GB"/>
        </w:rPr>
        <w:t>Primary and Grammar School, Teacher of English as a Foreign Language</w:t>
      </w:r>
    </w:p>
    <w:p w14:paraId="0B8E3689" w14:textId="7BC3984A" w:rsidR="00EA66C3" w:rsidRPr="00577065" w:rsidRDefault="00E707C4" w:rsidP="00577065">
      <w:pPr>
        <w:spacing w:after="0" w:line="360" w:lineRule="auto"/>
        <w:ind w:left="680"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7C4">
        <w:rPr>
          <w:rFonts w:ascii="Times New Roman" w:hAnsi="Times New Roman" w:cs="Times New Roman"/>
          <w:sz w:val="24"/>
          <w:szCs w:val="24"/>
          <w:lang w:val="en-GB"/>
        </w:rPr>
        <w:t>1995-2017</w:t>
      </w:r>
      <w:r w:rsidR="00DE56C1">
        <w:rPr>
          <w:rFonts w:ascii="Times New Roman" w:hAnsi="Times New Roman" w:cs="Times New Roman"/>
          <w:iCs/>
          <w:sz w:val="24"/>
          <w:szCs w:val="24"/>
          <w:lang w:val="en-GB"/>
        </w:rPr>
        <w:t>:</w:t>
      </w:r>
      <w:r w:rsidRPr="00E707C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International Language School </w:t>
      </w:r>
      <w:proofErr w:type="spellStart"/>
      <w:r w:rsidRPr="00E707C4">
        <w:rPr>
          <w:rFonts w:ascii="Times New Roman" w:hAnsi="Times New Roman" w:cs="Times New Roman"/>
          <w:iCs/>
          <w:sz w:val="24"/>
          <w:szCs w:val="24"/>
          <w:lang w:val="en-GB"/>
        </w:rPr>
        <w:t>Ny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í</w:t>
      </w:r>
      <w:r w:rsidRPr="00E707C4">
        <w:rPr>
          <w:rFonts w:ascii="Times New Roman" w:hAnsi="Times New Roman" w:cs="Times New Roman"/>
          <w:iCs/>
          <w:sz w:val="24"/>
          <w:szCs w:val="24"/>
          <w:lang w:val="en-GB"/>
        </w:rPr>
        <w:t>regyh</w:t>
      </w:r>
      <w:r w:rsidR="00AC0524">
        <w:rPr>
          <w:rFonts w:ascii="Times New Roman" w:hAnsi="Times New Roman" w:cs="Times New Roman"/>
          <w:iCs/>
          <w:sz w:val="24"/>
          <w:szCs w:val="24"/>
          <w:lang w:val="en-GB"/>
        </w:rPr>
        <w:t>á</w:t>
      </w:r>
      <w:r w:rsidRPr="00E707C4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E707C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AC0524">
        <w:rPr>
          <w:rFonts w:ascii="Times New Roman" w:hAnsi="Times New Roman" w:cs="Times New Roman"/>
          <w:iCs/>
          <w:sz w:val="24"/>
          <w:szCs w:val="24"/>
          <w:lang w:val="en-GB"/>
        </w:rPr>
        <w:t>Director of Studies, mentor teacher, TEFL Teacher</w:t>
      </w:r>
      <w:r w:rsidR="006C0A9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Teacher Trainer</w:t>
      </w:r>
      <w:r w:rsidR="00AC052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448DA07A" w14:textId="77777777" w:rsidR="00483518" w:rsidRDefault="00483518" w:rsidP="00577065">
      <w:pPr>
        <w:spacing w:line="240" w:lineRule="auto"/>
        <w:ind w:left="680" w:right="56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4AF8F9" w14:textId="674E2253" w:rsidR="005B692E" w:rsidRDefault="00A30422" w:rsidP="007F0D8E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Courses taught</w:t>
      </w:r>
    </w:p>
    <w:p w14:paraId="1350BC01" w14:textId="591B2C3E" w:rsidR="00A30422" w:rsidRDefault="00A30422" w:rsidP="00577065">
      <w:pPr>
        <w:spacing w:line="240" w:lineRule="auto"/>
        <w:ind w:left="680" w:right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0422">
        <w:rPr>
          <w:rFonts w:ascii="Times New Roman" w:hAnsi="Times New Roman" w:cs="Times New Roman"/>
          <w:b/>
          <w:sz w:val="24"/>
          <w:szCs w:val="24"/>
          <w:lang w:val="en-GB"/>
        </w:rPr>
        <w:t>Institute of English and American Studies</w:t>
      </w:r>
    </w:p>
    <w:p w14:paraId="0A86E1B6" w14:textId="1FB1CAFD" w:rsidR="00A30422" w:rsidRDefault="00A30422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3042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Skills Development: Reading and Speaking </w:t>
      </w:r>
    </w:p>
    <w:p w14:paraId="6A0F222D" w14:textId="5E51FDEA" w:rsidR="00A30422" w:rsidRDefault="00A30422" w:rsidP="00577065">
      <w:pPr>
        <w:spacing w:line="240" w:lineRule="auto"/>
        <w:ind w:left="680" w:right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04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Department of Educational Studies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and Cultural Management</w:t>
      </w:r>
    </w:p>
    <w:p w14:paraId="62F43619" w14:textId="174AFE2D" w:rsidR="00B24723" w:rsidRDefault="00C300C3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Dealing with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earn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ifficulties</w:t>
      </w:r>
      <w:r w:rsidR="0029163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70F02BD" w14:textId="7F5580B5" w:rsidR="009A5CC2" w:rsidRDefault="009A5CC2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1978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eaching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19788D">
        <w:rPr>
          <w:rFonts w:ascii="Times New Roman" w:hAnsi="Times New Roman" w:cs="Times New Roman"/>
          <w:bCs/>
          <w:sz w:val="24"/>
          <w:szCs w:val="24"/>
          <w:lang w:val="en-GB"/>
        </w:rPr>
        <w:t>rofession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5E94590" w14:textId="755C83F5" w:rsidR="009A5CC2" w:rsidRDefault="0019788D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Pedagogical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ommunication and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onflict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anagement</w:t>
      </w:r>
    </w:p>
    <w:p w14:paraId="40D346F0" w14:textId="68A7204F" w:rsidR="00577065" w:rsidRDefault="00C300C3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Measuring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nowledge and </w:t>
      </w:r>
      <w:r w:rsidR="00833B79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fficiency </w:t>
      </w:r>
    </w:p>
    <w:p w14:paraId="7CEE71B1" w14:textId="77777777" w:rsidR="00577065" w:rsidRDefault="006C0A99" w:rsidP="00577065">
      <w:pPr>
        <w:spacing w:line="240" w:lineRule="auto"/>
        <w:ind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Continuous Professional Development</w:t>
      </w:r>
    </w:p>
    <w:p w14:paraId="51D90DF5" w14:textId="22EF25DB" w:rsidR="00291633" w:rsidRPr="000F680B" w:rsidRDefault="00AA7F88" w:rsidP="00577065">
      <w:pPr>
        <w:spacing w:line="240" w:lineRule="auto"/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 </w:t>
      </w:r>
      <w:r w:rsidR="0050201D" w:rsidRPr="00522A0D">
        <w:rPr>
          <w:rFonts w:ascii="Times New Roman" w:hAnsi="Times New Roman" w:cs="Times New Roman"/>
          <w:bCs/>
          <w:sz w:val="24"/>
          <w:szCs w:val="24"/>
          <w:lang w:val="en-GB"/>
        </w:rPr>
        <w:t>2018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525564" w:rsidRPr="00522A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INSET </w:t>
      </w:r>
      <w:r w:rsidR="00C300C3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raining</w:t>
      </w:r>
      <w:r w:rsidR="00525564" w:rsidRPr="00522A0D">
        <w:rPr>
          <w:rFonts w:ascii="Times New Roman" w:hAnsi="Times New Roman" w:cs="Times New Roman"/>
          <w:bCs/>
          <w:sz w:val="24"/>
          <w:szCs w:val="24"/>
          <w:lang w:val="en-GB"/>
        </w:rPr>
        <w:t>, Lewis Language School,</w:t>
      </w:r>
      <w:r w:rsidR="00525564" w:rsidRPr="00522A0D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bookmarkStart w:id="4" w:name="_Hlk63327964"/>
      <w:r>
        <w:rPr>
          <w:rFonts w:ascii="Times New Roman" w:hAnsi="Times New Roman" w:cs="Times New Roman"/>
          <w:bCs/>
          <w:sz w:val="24"/>
          <w:szCs w:val="24"/>
          <w:lang w:val="en-GB"/>
        </w:rPr>
        <w:t>Teacher Train</w:t>
      </w:r>
      <w:r w:rsidR="000F68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ing </w:t>
      </w:r>
      <w:r w:rsidR="00C300C3">
        <w:rPr>
          <w:rFonts w:ascii="Times New Roman" w:hAnsi="Times New Roman" w:cs="Times New Roman"/>
          <w:bCs/>
          <w:sz w:val="24"/>
          <w:szCs w:val="24"/>
          <w:lang w:val="en-GB"/>
        </w:rPr>
        <w:t>Department,</w:t>
      </w:r>
      <w:r w:rsidR="005770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91633" w:rsidRPr="00522A0D">
        <w:rPr>
          <w:rFonts w:ascii="Times New Roman" w:hAnsi="Times New Roman" w:cs="Times New Roman"/>
          <w:bCs/>
          <w:sz w:val="24"/>
          <w:szCs w:val="24"/>
          <w:lang w:val="en-GB"/>
        </w:rPr>
        <w:t>Southampton,</w:t>
      </w:r>
      <w:r w:rsidR="003F75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300C3">
        <w:rPr>
          <w:rFonts w:ascii="Times New Roman" w:hAnsi="Times New Roman" w:cs="Times New Roman"/>
          <w:bCs/>
          <w:sz w:val="24"/>
          <w:szCs w:val="24"/>
          <w:lang w:val="en-GB"/>
        </w:rPr>
        <w:t>England</w:t>
      </w:r>
    </w:p>
    <w:bookmarkEnd w:id="4"/>
    <w:p w14:paraId="43402F28" w14:textId="6E7B69C0" w:rsidR="00525564" w:rsidRPr="00291633" w:rsidRDefault="00C300C3" w:rsidP="00577065">
      <w:pPr>
        <w:pStyle w:val="Listaszerbekezds"/>
        <w:numPr>
          <w:ilvl w:val="0"/>
          <w:numId w:val="41"/>
        </w:numPr>
        <w:ind w:left="104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Teaching Young Learners</w:t>
      </w:r>
    </w:p>
    <w:p w14:paraId="0259B09A" w14:textId="1762D2BA" w:rsidR="007F0D8E" w:rsidRPr="007F0D8E" w:rsidRDefault="00C300C3" w:rsidP="00577065">
      <w:pPr>
        <w:pStyle w:val="Listaszerbekezds"/>
        <w:numPr>
          <w:ilvl w:val="0"/>
          <w:numId w:val="41"/>
        </w:numPr>
        <w:ind w:left="104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5" w:name="_Hlk521597738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Error Correction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Techiques</w:t>
      </w:r>
      <w:proofErr w:type="spellEnd"/>
    </w:p>
    <w:p w14:paraId="4444F752" w14:textId="3CA3ECDB" w:rsidR="00C300C3" w:rsidRPr="007F0D8E" w:rsidRDefault="00C300C3" w:rsidP="00577065">
      <w:pPr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F0D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 </w:t>
      </w:r>
      <w:r w:rsidR="00291633" w:rsidRPr="007F0D8E">
        <w:rPr>
          <w:rFonts w:ascii="Times New Roman" w:hAnsi="Times New Roman" w:cs="Times New Roman"/>
          <w:bCs/>
          <w:sz w:val="24"/>
          <w:szCs w:val="24"/>
          <w:lang w:val="en-GB"/>
        </w:rPr>
        <w:t>2017</w:t>
      </w:r>
      <w:r w:rsidR="00BB79D9" w:rsidRPr="007F0D8E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291633" w:rsidRPr="007F0D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17227" w:rsidRPr="007F0D8E">
        <w:rPr>
          <w:rFonts w:ascii="Times New Roman" w:hAnsi="Times New Roman" w:cs="Times New Roman"/>
          <w:bCs/>
          <w:sz w:val="24"/>
          <w:szCs w:val="24"/>
          <w:lang w:val="en-GB"/>
        </w:rPr>
        <w:t>INSET Training</w:t>
      </w:r>
      <w:r w:rsidR="00E0138B" w:rsidRPr="007F0D8E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E64504" w:rsidRPr="007F0D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0138B" w:rsidRPr="007F0D8E">
        <w:rPr>
          <w:rFonts w:ascii="Times New Roman" w:hAnsi="Times New Roman" w:cs="Times New Roman"/>
          <w:bCs/>
          <w:sz w:val="24"/>
          <w:szCs w:val="24"/>
          <w:lang w:val="en-GB"/>
        </w:rPr>
        <w:t>Lewis Language School,</w:t>
      </w:r>
      <w:r w:rsidR="00E0138B" w:rsidRPr="007F0D8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7F0D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Teacher Training </w:t>
      </w:r>
      <w:r w:rsidRPr="007F0D8E">
        <w:rPr>
          <w:rFonts w:ascii="Times New Roman" w:hAnsi="Times New Roman" w:cs="Times New Roman"/>
          <w:bCs/>
          <w:sz w:val="24"/>
          <w:szCs w:val="24"/>
          <w:lang w:val="en-GB"/>
        </w:rPr>
        <w:t>Department,</w:t>
      </w:r>
      <w:r w:rsidR="005770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F0D8E">
        <w:rPr>
          <w:rFonts w:ascii="Times New Roman" w:hAnsi="Times New Roman" w:cs="Times New Roman"/>
          <w:bCs/>
          <w:sz w:val="24"/>
          <w:szCs w:val="24"/>
          <w:lang w:val="en-GB"/>
        </w:rPr>
        <w:t>Southampton, England</w:t>
      </w:r>
    </w:p>
    <w:p w14:paraId="7370F6BD" w14:textId="1385C7FC" w:rsidR="00C300C3" w:rsidRPr="00C300C3" w:rsidRDefault="00C300C3" w:rsidP="00577065">
      <w:pPr>
        <w:pStyle w:val="Listaszerbekezds"/>
        <w:numPr>
          <w:ilvl w:val="0"/>
          <w:numId w:val="45"/>
        </w:numPr>
        <w:ind w:left="104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00C3">
        <w:rPr>
          <w:rFonts w:ascii="Times New Roman" w:hAnsi="Times New Roman" w:cs="Times New Roman"/>
          <w:bCs/>
          <w:sz w:val="24"/>
          <w:szCs w:val="24"/>
          <w:lang w:val="en-GB"/>
        </w:rPr>
        <w:t>Differentiation: the</w:t>
      </w:r>
      <w:r w:rsidR="00FA0A5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Pr="00C300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ultilevel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Pr="00C300C3">
        <w:rPr>
          <w:rFonts w:ascii="Times New Roman" w:hAnsi="Times New Roman" w:cs="Times New Roman"/>
          <w:bCs/>
          <w:sz w:val="24"/>
          <w:szCs w:val="24"/>
          <w:lang w:val="en-GB"/>
        </w:rPr>
        <w:t>lass</w:t>
      </w:r>
    </w:p>
    <w:p w14:paraId="7579150B" w14:textId="77777777" w:rsidR="00577065" w:rsidRDefault="00C300C3" w:rsidP="00577065">
      <w:pPr>
        <w:pStyle w:val="Listaszerbekezds"/>
        <w:numPr>
          <w:ilvl w:val="0"/>
          <w:numId w:val="45"/>
        </w:numPr>
        <w:ind w:left="104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300C3">
        <w:rPr>
          <w:rFonts w:ascii="Times New Roman" w:hAnsi="Times New Roman" w:cs="Times New Roman"/>
          <w:bCs/>
          <w:sz w:val="24"/>
          <w:szCs w:val="24"/>
          <w:lang w:val="en-GB"/>
        </w:rPr>
        <w:t>Minimal Preparation Activities</w:t>
      </w:r>
      <w:bookmarkEnd w:id="5"/>
    </w:p>
    <w:p w14:paraId="5F79A51B" w14:textId="41292ACD" w:rsidR="00286518" w:rsidRPr="00577065" w:rsidRDefault="00522A0D" w:rsidP="00577065">
      <w:pPr>
        <w:ind w:left="680" w:right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7065">
        <w:rPr>
          <w:rFonts w:ascii="Times New Roman" w:hAnsi="Times New Roman" w:cs="Times New Roman"/>
          <w:bCs/>
          <w:sz w:val="24"/>
          <w:szCs w:val="24"/>
          <w:lang w:val="en-GB"/>
        </w:rPr>
        <w:t>2016</w:t>
      </w:r>
      <w:r w:rsidR="00BB79D9" w:rsidRPr="00577065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5770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British Council, </w:t>
      </w:r>
      <w:proofErr w:type="spellStart"/>
      <w:r w:rsidR="00286518" w:rsidRPr="00577065">
        <w:rPr>
          <w:rFonts w:ascii="Times New Roman" w:hAnsi="Times New Roman" w:cs="Times New Roman"/>
          <w:bCs/>
          <w:sz w:val="24"/>
          <w:szCs w:val="24"/>
          <w:lang w:val="en-GB"/>
        </w:rPr>
        <w:t>LanguageCert</w:t>
      </w:r>
      <w:proofErr w:type="spellEnd"/>
      <w:r w:rsidR="00286518" w:rsidRPr="005770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300C3" w:rsidRPr="00577065">
        <w:rPr>
          <w:rFonts w:ascii="Times New Roman" w:hAnsi="Times New Roman" w:cs="Times New Roman"/>
          <w:bCs/>
          <w:sz w:val="24"/>
          <w:szCs w:val="24"/>
          <w:lang w:val="en-GB"/>
        </w:rPr>
        <w:t>Interlocutor Training,</w:t>
      </w:r>
      <w:r w:rsidR="00C300C3" w:rsidRPr="00577065">
        <w:rPr>
          <w:rFonts w:ascii="Times New Roman" w:hAnsi="Times New Roman" w:cs="Times New Roman"/>
          <w:b/>
          <w:lang w:val="en-GB"/>
        </w:rPr>
        <w:t xml:space="preserve"> </w:t>
      </w:r>
      <w:r w:rsidR="00C300C3" w:rsidRPr="00577065">
        <w:rPr>
          <w:rFonts w:ascii="Times New Roman" w:hAnsi="Times New Roman" w:cs="Times New Roman"/>
          <w:bCs/>
          <w:sz w:val="24"/>
          <w:szCs w:val="24"/>
          <w:lang w:val="en-GB"/>
        </w:rPr>
        <w:t>British Counci</w:t>
      </w:r>
      <w:r w:rsidR="00FA0A54" w:rsidRPr="00577065">
        <w:rPr>
          <w:rFonts w:ascii="Times New Roman" w:hAnsi="Times New Roman" w:cs="Times New Roman"/>
          <w:bCs/>
          <w:sz w:val="24"/>
          <w:szCs w:val="24"/>
          <w:lang w:val="en-GB"/>
        </w:rPr>
        <w:t>l</w:t>
      </w:r>
      <w:r w:rsidR="00C300C3" w:rsidRPr="005770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9C0F8E4" w14:textId="0B53C738" w:rsidR="00522A0D" w:rsidRDefault="005E6F98" w:rsidP="00577065">
      <w:pPr>
        <w:ind w:left="680" w:right="567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Jun </w:t>
      </w:r>
      <w:r w:rsidR="00522A0D" w:rsidRPr="00F460C4">
        <w:rPr>
          <w:rFonts w:ascii="Times New Roman" w:hAnsi="Times New Roman" w:cs="Times New Roman"/>
          <w:bCs/>
          <w:sz w:val="24"/>
          <w:szCs w:val="24"/>
          <w:lang w:val="en-GB"/>
        </w:rPr>
        <w:t>2014</w:t>
      </w:r>
      <w:r w:rsidR="00BB79D9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5770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22A0D" w:rsidRPr="00F460C4">
        <w:rPr>
          <w:rFonts w:ascii="Times New Roman" w:hAnsi="Times New Roman" w:cs="Times New Roman"/>
          <w:iCs/>
          <w:sz w:val="24"/>
          <w:szCs w:val="24"/>
          <w:lang w:val="en-GB"/>
        </w:rPr>
        <w:t>Csősz</w:t>
      </w:r>
      <w:proofErr w:type="spellEnd"/>
      <w:r w:rsidR="00522A0D" w:rsidRPr="00F460C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22A0D" w:rsidRPr="00F460C4">
        <w:rPr>
          <w:rFonts w:ascii="Times New Roman" w:hAnsi="Times New Roman" w:cs="Times New Roman"/>
          <w:iCs/>
          <w:sz w:val="24"/>
          <w:szCs w:val="24"/>
          <w:lang w:val="en-GB"/>
        </w:rPr>
        <w:t>Ildikó</w:t>
      </w:r>
      <w:proofErr w:type="spellEnd"/>
      <w:r w:rsidR="00522A0D" w:rsidRPr="00F460C4">
        <w:rPr>
          <w:rFonts w:ascii="Times New Roman" w:hAnsi="Times New Roman" w:cs="Times New Roman"/>
          <w:iCs/>
          <w:sz w:val="24"/>
          <w:szCs w:val="24"/>
          <w:lang w:val="en-GB"/>
        </w:rPr>
        <w:t>, NYESZE</w:t>
      </w:r>
    </w:p>
    <w:p w14:paraId="09DB7500" w14:textId="77777777" w:rsidR="005E6F98" w:rsidRPr="005E6F98" w:rsidRDefault="005E6F98" w:rsidP="00577065">
      <w:pPr>
        <w:pStyle w:val="Listaszerbekezds"/>
        <w:numPr>
          <w:ilvl w:val="0"/>
          <w:numId w:val="47"/>
        </w:numPr>
        <w:ind w:left="1040" w:right="567"/>
        <w:rPr>
          <w:rFonts w:ascii="Times New Roman" w:hAnsi="Times New Roman" w:cs="Times New Roman"/>
          <w:sz w:val="24"/>
          <w:szCs w:val="24"/>
          <w:lang w:val="en-GB"/>
        </w:rPr>
      </w:pPr>
      <w:r w:rsidRPr="005E6F98">
        <w:rPr>
          <w:rFonts w:ascii="Times New Roman" w:hAnsi="Times New Roman" w:cs="Times New Roman"/>
          <w:sz w:val="24"/>
          <w:szCs w:val="24"/>
          <w:lang w:val="en-GB"/>
        </w:rPr>
        <w:t>The Role and Development of Emotional Resilience in Language Learning</w:t>
      </w:r>
    </w:p>
    <w:p w14:paraId="5F63D601" w14:textId="77777777" w:rsidR="005E6F98" w:rsidRDefault="005E6F98" w:rsidP="00577065">
      <w:pPr>
        <w:ind w:left="680" w:right="567"/>
        <w:rPr>
          <w:rFonts w:ascii="Times New Roman" w:hAnsi="Times New Roman" w:cs="Times New Roman"/>
          <w:sz w:val="24"/>
          <w:szCs w:val="24"/>
          <w:lang w:val="en-GB"/>
        </w:rPr>
      </w:pPr>
      <w:r w:rsidRPr="005E6F98">
        <w:rPr>
          <w:rFonts w:ascii="Times New Roman" w:hAnsi="Times New Roman" w:cs="Times New Roman"/>
          <w:sz w:val="24"/>
          <w:szCs w:val="24"/>
          <w:lang w:val="en-GB"/>
        </w:rPr>
        <w:t>May 2014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E6F98">
        <w:rPr>
          <w:rFonts w:ascii="Times New Roman" w:hAnsi="Times New Roman" w:cs="Times New Roman"/>
          <w:sz w:val="24"/>
          <w:szCs w:val="24"/>
          <w:lang w:val="en-GB"/>
        </w:rPr>
        <w:t>HR training Open2study Australian online course</w:t>
      </w:r>
    </w:p>
    <w:p w14:paraId="43244928" w14:textId="7F3A9224" w:rsidR="005E6F98" w:rsidRPr="005E6F98" w:rsidRDefault="005E6F98" w:rsidP="00577065">
      <w:pPr>
        <w:ind w:left="680" w:righ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Dec 2013: </w:t>
      </w:r>
      <w:r w:rsidRPr="005E6F98">
        <w:rPr>
          <w:rFonts w:ascii="Times New Roman" w:hAnsi="Times New Roman" w:cs="Times New Roman"/>
          <w:sz w:val="24"/>
          <w:szCs w:val="24"/>
          <w:lang w:val="en-GB"/>
        </w:rPr>
        <w:t>LCCI Examiner Training International Business School, Budapest</w:t>
      </w:r>
    </w:p>
    <w:p w14:paraId="62175A4C" w14:textId="428BE972" w:rsidR="005E6F98" w:rsidRPr="005E6F98" w:rsidRDefault="005E6F98" w:rsidP="00577065">
      <w:pPr>
        <w:ind w:left="680" w:right="567"/>
        <w:rPr>
          <w:rFonts w:ascii="Times New Roman" w:hAnsi="Times New Roman" w:cs="Times New Roman"/>
          <w:sz w:val="24"/>
          <w:szCs w:val="24"/>
          <w:lang w:val="en-GB"/>
        </w:rPr>
      </w:pPr>
      <w:r w:rsidRPr="005E6F98">
        <w:rPr>
          <w:rFonts w:ascii="Times New Roman" w:hAnsi="Times New Roman" w:cs="Times New Roman"/>
          <w:sz w:val="24"/>
          <w:szCs w:val="24"/>
          <w:lang w:val="en-GB"/>
        </w:rPr>
        <w:t>Nov 2012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E6F98">
        <w:rPr>
          <w:rFonts w:ascii="Times New Roman" w:hAnsi="Times New Roman" w:cs="Times New Roman"/>
          <w:sz w:val="24"/>
          <w:szCs w:val="24"/>
          <w:lang w:val="en-GB"/>
        </w:rPr>
        <w:t>City&amp;Guilds</w:t>
      </w:r>
      <w:proofErr w:type="spellEnd"/>
      <w:r w:rsidRPr="005E6F98">
        <w:rPr>
          <w:rFonts w:ascii="Times New Roman" w:hAnsi="Times New Roman" w:cs="Times New Roman"/>
          <w:sz w:val="24"/>
          <w:szCs w:val="24"/>
          <w:lang w:val="en-GB"/>
        </w:rPr>
        <w:t xml:space="preserve"> Examiner Training</w:t>
      </w:r>
      <w:r w:rsidR="00E6180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E6F98">
        <w:rPr>
          <w:rFonts w:ascii="Times New Roman" w:hAnsi="Times New Roman" w:cs="Times New Roman"/>
          <w:sz w:val="24"/>
          <w:szCs w:val="24"/>
          <w:lang w:val="en-GB"/>
        </w:rPr>
        <w:t xml:space="preserve"> British Council, </w:t>
      </w:r>
      <w:r>
        <w:rPr>
          <w:rFonts w:ascii="Times New Roman" w:hAnsi="Times New Roman" w:cs="Times New Roman"/>
          <w:sz w:val="24"/>
          <w:szCs w:val="24"/>
          <w:lang w:val="en-GB"/>
        </w:rPr>
        <w:t>Budapest</w:t>
      </w:r>
      <w:r w:rsidRPr="005E6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360A0CC" w14:textId="5409CCC6" w:rsidR="00FA0A54" w:rsidRPr="00F460C4" w:rsidRDefault="00FA0A54" w:rsidP="00577065">
      <w:pPr>
        <w:ind w:left="680" w:right="567"/>
        <w:rPr>
          <w:rFonts w:ascii="Times New Roman" w:hAnsi="Times New Roman" w:cs="Times New Roman"/>
          <w:sz w:val="24"/>
          <w:szCs w:val="24"/>
          <w:lang w:val="en-GB"/>
        </w:rPr>
      </w:pPr>
      <w:r w:rsidRPr="00FA0A54">
        <w:rPr>
          <w:rFonts w:ascii="Times New Roman" w:hAnsi="Times New Roman" w:cs="Times New Roman"/>
          <w:sz w:val="24"/>
          <w:szCs w:val="24"/>
          <w:lang w:val="en-GB"/>
        </w:rPr>
        <w:t>Jan 2012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A0A54">
        <w:rPr>
          <w:rFonts w:ascii="Times New Roman" w:hAnsi="Times New Roman" w:cs="Times New Roman"/>
          <w:sz w:val="24"/>
          <w:szCs w:val="24"/>
          <w:lang w:val="en-GB"/>
        </w:rPr>
        <w:t xml:space="preserve">Level 2 Diploma in Basic Counselling Skills (with distinction), Stonebridge College, Cornwall, England </w:t>
      </w:r>
    </w:p>
    <w:p w14:paraId="447A684A" w14:textId="77777777" w:rsidR="005E3D6D" w:rsidRDefault="00FA0A54" w:rsidP="00577065">
      <w:pPr>
        <w:ind w:left="680" w:right="567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>Sep 2010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-</w:t>
      </w:r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Feb 2011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Training in Psychology, Improving personality </w:t>
      </w:r>
      <w:proofErr w:type="spellStart"/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ötvös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Lóránd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>University, Budapest</w:t>
      </w:r>
      <w:r w:rsidRPr="00FA0A5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05893532" w14:textId="411C11D2" w:rsidR="00FA0A54" w:rsidRPr="00577065" w:rsidRDefault="00FA0A54" w:rsidP="00577065">
      <w:pPr>
        <w:pStyle w:val="Listaszerbekezds"/>
        <w:numPr>
          <w:ilvl w:val="0"/>
          <w:numId w:val="47"/>
        </w:numPr>
        <w:ind w:left="1040" w:right="567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5E3D6D">
        <w:rPr>
          <w:rFonts w:ascii="Times New Roman" w:hAnsi="Times New Roman" w:cs="Times New Roman"/>
          <w:iCs/>
          <w:sz w:val="24"/>
          <w:szCs w:val="24"/>
          <w:lang w:val="en-GB"/>
        </w:rPr>
        <w:t>Dealing with conflicts, Team building, Collaboration, Positive work atmosphere</w:t>
      </w:r>
      <w:r w:rsidRPr="005E3D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bookmarkEnd w:id="0"/>
    <w:p w14:paraId="189A73BB" w14:textId="77777777" w:rsidR="005B692E" w:rsidRPr="00781BD6" w:rsidRDefault="005B692E" w:rsidP="007F0D8E">
      <w:pPr>
        <w:ind w:right="567" w:firstLine="709"/>
        <w:rPr>
          <w:rFonts w:ascii="Times New Roman" w:hAnsi="Times New Roman" w:cs="Times New Roman"/>
        </w:rPr>
      </w:pPr>
    </w:p>
    <w:sectPr w:rsidR="005B692E" w:rsidRPr="00781BD6" w:rsidSect="00E92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7229" w14:textId="77777777" w:rsidR="008441B2" w:rsidRDefault="008441B2" w:rsidP="00785673">
      <w:pPr>
        <w:spacing w:after="0" w:line="240" w:lineRule="auto"/>
      </w:pPr>
      <w:r>
        <w:separator/>
      </w:r>
    </w:p>
  </w:endnote>
  <w:endnote w:type="continuationSeparator" w:id="0">
    <w:p w14:paraId="4F366171" w14:textId="77777777" w:rsidR="008441B2" w:rsidRDefault="008441B2" w:rsidP="007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8C7A" w14:textId="77777777" w:rsidR="008441B2" w:rsidRDefault="008441B2" w:rsidP="00785673">
      <w:pPr>
        <w:spacing w:after="0" w:line="240" w:lineRule="auto"/>
      </w:pPr>
      <w:r>
        <w:separator/>
      </w:r>
    </w:p>
  </w:footnote>
  <w:footnote w:type="continuationSeparator" w:id="0">
    <w:p w14:paraId="7706A941" w14:textId="77777777" w:rsidR="008441B2" w:rsidRDefault="008441B2" w:rsidP="007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019A" w14:textId="682B59BC" w:rsidR="00055061" w:rsidRPr="00785673" w:rsidRDefault="00055061" w:rsidP="00785673">
    <w:pPr>
      <w:pStyle w:val="lfej"/>
      <w:rPr>
        <w:sz w:val="32"/>
        <w:szCs w:val="32"/>
      </w:rPr>
    </w:pPr>
    <w:r>
      <w:rPr>
        <w:sz w:val="32"/>
        <w:szCs w:val="32"/>
      </w:rPr>
      <w:tab/>
    </w:r>
    <w:r w:rsidRPr="00785673">
      <w:rPr>
        <w:sz w:val="32"/>
        <w:szCs w:val="32"/>
      </w:rPr>
      <w:tab/>
      <w:t xml:space="preserve">                                                            </w:t>
    </w:r>
  </w:p>
  <w:p w14:paraId="1A006397" w14:textId="77777777" w:rsidR="00055061" w:rsidRDefault="00055061" w:rsidP="00785673">
    <w:pPr>
      <w:pStyle w:val="lfej"/>
    </w:pPr>
  </w:p>
  <w:p w14:paraId="1BF947E3" w14:textId="77777777" w:rsidR="00055061" w:rsidRDefault="00055061" w:rsidP="007856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A29"/>
    <w:multiLevelType w:val="hybridMultilevel"/>
    <w:tmpl w:val="05AE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4D2D"/>
    <w:multiLevelType w:val="hybridMultilevel"/>
    <w:tmpl w:val="ED0C7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862"/>
    <w:multiLevelType w:val="hybridMultilevel"/>
    <w:tmpl w:val="64C6834E"/>
    <w:lvl w:ilvl="0" w:tplc="040E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" w15:restartNumberingAfterBreak="0">
    <w:nsid w:val="03FD3339"/>
    <w:multiLevelType w:val="hybridMultilevel"/>
    <w:tmpl w:val="98C2E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5D95"/>
    <w:multiLevelType w:val="hybridMultilevel"/>
    <w:tmpl w:val="D9924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3388"/>
    <w:multiLevelType w:val="hybridMultilevel"/>
    <w:tmpl w:val="526C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34E5"/>
    <w:multiLevelType w:val="hybridMultilevel"/>
    <w:tmpl w:val="E6B65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3F4B"/>
    <w:multiLevelType w:val="hybridMultilevel"/>
    <w:tmpl w:val="93DCD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0F7"/>
    <w:multiLevelType w:val="hybridMultilevel"/>
    <w:tmpl w:val="258E0E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D7EAA"/>
    <w:multiLevelType w:val="hybridMultilevel"/>
    <w:tmpl w:val="3272A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04671"/>
    <w:multiLevelType w:val="hybridMultilevel"/>
    <w:tmpl w:val="5FACBB94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16015D07"/>
    <w:multiLevelType w:val="hybridMultilevel"/>
    <w:tmpl w:val="4D74E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94321"/>
    <w:multiLevelType w:val="hybridMultilevel"/>
    <w:tmpl w:val="239EE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D4F6F"/>
    <w:multiLevelType w:val="hybridMultilevel"/>
    <w:tmpl w:val="1C9028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174DA"/>
    <w:multiLevelType w:val="hybridMultilevel"/>
    <w:tmpl w:val="5F7C7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70AA"/>
    <w:multiLevelType w:val="hybridMultilevel"/>
    <w:tmpl w:val="D41E19C2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09477EE"/>
    <w:multiLevelType w:val="hybridMultilevel"/>
    <w:tmpl w:val="615A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708F2"/>
    <w:multiLevelType w:val="hybridMultilevel"/>
    <w:tmpl w:val="DD36E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751B4"/>
    <w:multiLevelType w:val="hybridMultilevel"/>
    <w:tmpl w:val="7FD8E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D4D16"/>
    <w:multiLevelType w:val="hybridMultilevel"/>
    <w:tmpl w:val="F6F23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452D4"/>
    <w:multiLevelType w:val="hybridMultilevel"/>
    <w:tmpl w:val="A5460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21A25"/>
    <w:multiLevelType w:val="hybridMultilevel"/>
    <w:tmpl w:val="735E53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B1620A"/>
    <w:multiLevelType w:val="hybridMultilevel"/>
    <w:tmpl w:val="E1644CC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205390D"/>
    <w:multiLevelType w:val="hybridMultilevel"/>
    <w:tmpl w:val="D590A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914FC"/>
    <w:multiLevelType w:val="hybridMultilevel"/>
    <w:tmpl w:val="527E1D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D75AFB"/>
    <w:multiLevelType w:val="hybridMultilevel"/>
    <w:tmpl w:val="25EC5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5530"/>
    <w:multiLevelType w:val="hybridMultilevel"/>
    <w:tmpl w:val="A4B674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647DE"/>
    <w:multiLevelType w:val="hybridMultilevel"/>
    <w:tmpl w:val="A4CA68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946211"/>
    <w:multiLevelType w:val="hybridMultilevel"/>
    <w:tmpl w:val="09845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A6D44"/>
    <w:multiLevelType w:val="hybridMultilevel"/>
    <w:tmpl w:val="2640C7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BD72BD"/>
    <w:multiLevelType w:val="hybridMultilevel"/>
    <w:tmpl w:val="1CDA3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3A1F"/>
    <w:multiLevelType w:val="hybridMultilevel"/>
    <w:tmpl w:val="DDD02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076CB"/>
    <w:multiLevelType w:val="hybridMultilevel"/>
    <w:tmpl w:val="8004A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03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61088"/>
    <w:multiLevelType w:val="hybridMultilevel"/>
    <w:tmpl w:val="B98A5D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FC70EB"/>
    <w:multiLevelType w:val="hybridMultilevel"/>
    <w:tmpl w:val="91946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64568"/>
    <w:multiLevelType w:val="hybridMultilevel"/>
    <w:tmpl w:val="AC4C9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2B92"/>
    <w:multiLevelType w:val="hybridMultilevel"/>
    <w:tmpl w:val="BFEE9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304F5"/>
    <w:multiLevelType w:val="hybridMultilevel"/>
    <w:tmpl w:val="938CF6EC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B532DA7"/>
    <w:multiLevelType w:val="hybridMultilevel"/>
    <w:tmpl w:val="396C3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605F"/>
    <w:multiLevelType w:val="hybridMultilevel"/>
    <w:tmpl w:val="11E8552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0194283"/>
    <w:multiLevelType w:val="hybridMultilevel"/>
    <w:tmpl w:val="A20C0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C090B"/>
    <w:multiLevelType w:val="hybridMultilevel"/>
    <w:tmpl w:val="3B8CC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42EE9"/>
    <w:multiLevelType w:val="hybridMultilevel"/>
    <w:tmpl w:val="B58EA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2607E"/>
    <w:multiLevelType w:val="hybridMultilevel"/>
    <w:tmpl w:val="F5729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2726"/>
    <w:multiLevelType w:val="hybridMultilevel"/>
    <w:tmpl w:val="346222EE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 w15:restartNumberingAfterBreak="0">
    <w:nsid w:val="75B563A7"/>
    <w:multiLevelType w:val="hybridMultilevel"/>
    <w:tmpl w:val="9F2AA584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7845E10"/>
    <w:multiLevelType w:val="hybridMultilevel"/>
    <w:tmpl w:val="9A0A0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8"/>
  </w:num>
  <w:num w:numId="4">
    <w:abstractNumId w:val="30"/>
  </w:num>
  <w:num w:numId="5">
    <w:abstractNumId w:val="26"/>
  </w:num>
  <w:num w:numId="6">
    <w:abstractNumId w:val="35"/>
  </w:num>
  <w:num w:numId="7">
    <w:abstractNumId w:val="19"/>
  </w:num>
  <w:num w:numId="8">
    <w:abstractNumId w:val="20"/>
  </w:num>
  <w:num w:numId="9">
    <w:abstractNumId w:val="43"/>
  </w:num>
  <w:num w:numId="10">
    <w:abstractNumId w:val="17"/>
  </w:num>
  <w:num w:numId="11">
    <w:abstractNumId w:val="7"/>
  </w:num>
  <w:num w:numId="12">
    <w:abstractNumId w:val="4"/>
  </w:num>
  <w:num w:numId="13">
    <w:abstractNumId w:val="24"/>
  </w:num>
  <w:num w:numId="14">
    <w:abstractNumId w:val="21"/>
  </w:num>
  <w:num w:numId="15">
    <w:abstractNumId w:val="8"/>
  </w:num>
  <w:num w:numId="16">
    <w:abstractNumId w:val="28"/>
  </w:num>
  <w:num w:numId="17">
    <w:abstractNumId w:val="32"/>
  </w:num>
  <w:num w:numId="18">
    <w:abstractNumId w:val="33"/>
  </w:num>
  <w:num w:numId="19">
    <w:abstractNumId w:val="37"/>
  </w:num>
  <w:num w:numId="20">
    <w:abstractNumId w:val="10"/>
  </w:num>
  <w:num w:numId="21">
    <w:abstractNumId w:val="14"/>
  </w:num>
  <w:num w:numId="22">
    <w:abstractNumId w:val="5"/>
  </w:num>
  <w:num w:numId="23">
    <w:abstractNumId w:val="15"/>
  </w:num>
  <w:num w:numId="24">
    <w:abstractNumId w:val="3"/>
  </w:num>
  <w:num w:numId="25">
    <w:abstractNumId w:val="44"/>
  </w:num>
  <w:num w:numId="26">
    <w:abstractNumId w:val="40"/>
  </w:num>
  <w:num w:numId="27">
    <w:abstractNumId w:val="29"/>
  </w:num>
  <w:num w:numId="28">
    <w:abstractNumId w:val="25"/>
  </w:num>
  <w:num w:numId="29">
    <w:abstractNumId w:val="27"/>
  </w:num>
  <w:num w:numId="30">
    <w:abstractNumId w:val="31"/>
  </w:num>
  <w:num w:numId="31">
    <w:abstractNumId w:val="22"/>
  </w:num>
  <w:num w:numId="32">
    <w:abstractNumId w:val="23"/>
  </w:num>
  <w:num w:numId="33">
    <w:abstractNumId w:val="6"/>
  </w:num>
  <w:num w:numId="34">
    <w:abstractNumId w:val="42"/>
  </w:num>
  <w:num w:numId="35">
    <w:abstractNumId w:val="34"/>
  </w:num>
  <w:num w:numId="36">
    <w:abstractNumId w:val="16"/>
  </w:num>
  <w:num w:numId="37">
    <w:abstractNumId w:val="38"/>
  </w:num>
  <w:num w:numId="38">
    <w:abstractNumId w:val="9"/>
  </w:num>
  <w:num w:numId="39">
    <w:abstractNumId w:val="46"/>
  </w:num>
  <w:num w:numId="40">
    <w:abstractNumId w:val="1"/>
  </w:num>
  <w:num w:numId="41">
    <w:abstractNumId w:val="41"/>
  </w:num>
  <w:num w:numId="42">
    <w:abstractNumId w:val="11"/>
  </w:num>
  <w:num w:numId="43">
    <w:abstractNumId w:val="12"/>
  </w:num>
  <w:num w:numId="44">
    <w:abstractNumId w:val="0"/>
  </w:num>
  <w:num w:numId="45">
    <w:abstractNumId w:val="2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A"/>
    <w:rsid w:val="00017227"/>
    <w:rsid w:val="00040188"/>
    <w:rsid w:val="00055061"/>
    <w:rsid w:val="000625A6"/>
    <w:rsid w:val="00076F61"/>
    <w:rsid w:val="00092CB4"/>
    <w:rsid w:val="000951B6"/>
    <w:rsid w:val="000972CE"/>
    <w:rsid w:val="000B51D8"/>
    <w:rsid w:val="000C6172"/>
    <w:rsid w:val="000E1D38"/>
    <w:rsid w:val="000F02A5"/>
    <w:rsid w:val="000F116E"/>
    <w:rsid w:val="000F680B"/>
    <w:rsid w:val="001254E9"/>
    <w:rsid w:val="00141880"/>
    <w:rsid w:val="001541E3"/>
    <w:rsid w:val="00162CAB"/>
    <w:rsid w:val="00172C26"/>
    <w:rsid w:val="0019479F"/>
    <w:rsid w:val="00196F98"/>
    <w:rsid w:val="0019788D"/>
    <w:rsid w:val="001B299C"/>
    <w:rsid w:val="001B67E4"/>
    <w:rsid w:val="001B6B31"/>
    <w:rsid w:val="001D37E6"/>
    <w:rsid w:val="001D3BD5"/>
    <w:rsid w:val="001E5E68"/>
    <w:rsid w:val="001F27D2"/>
    <w:rsid w:val="001F2F7B"/>
    <w:rsid w:val="002231C7"/>
    <w:rsid w:val="00233355"/>
    <w:rsid w:val="00237BBC"/>
    <w:rsid w:val="00242124"/>
    <w:rsid w:val="002449F9"/>
    <w:rsid w:val="00244DB8"/>
    <w:rsid w:val="00256899"/>
    <w:rsid w:val="00261936"/>
    <w:rsid w:val="00286518"/>
    <w:rsid w:val="00291633"/>
    <w:rsid w:val="00296111"/>
    <w:rsid w:val="002969F6"/>
    <w:rsid w:val="002C096D"/>
    <w:rsid w:val="002D4210"/>
    <w:rsid w:val="002D5D79"/>
    <w:rsid w:val="002F4DCD"/>
    <w:rsid w:val="0030422C"/>
    <w:rsid w:val="00331785"/>
    <w:rsid w:val="00347712"/>
    <w:rsid w:val="00350188"/>
    <w:rsid w:val="0035492B"/>
    <w:rsid w:val="00394D66"/>
    <w:rsid w:val="003A16C7"/>
    <w:rsid w:val="003A2FA4"/>
    <w:rsid w:val="003C1C0A"/>
    <w:rsid w:val="003C25CC"/>
    <w:rsid w:val="003C2C13"/>
    <w:rsid w:val="003D313D"/>
    <w:rsid w:val="003E0067"/>
    <w:rsid w:val="003F660A"/>
    <w:rsid w:val="003F75A1"/>
    <w:rsid w:val="003F7C8B"/>
    <w:rsid w:val="004013BC"/>
    <w:rsid w:val="0040191A"/>
    <w:rsid w:val="00414584"/>
    <w:rsid w:val="00416E2B"/>
    <w:rsid w:val="004317D0"/>
    <w:rsid w:val="00436889"/>
    <w:rsid w:val="00440680"/>
    <w:rsid w:val="00465B3C"/>
    <w:rsid w:val="004672CF"/>
    <w:rsid w:val="0047680E"/>
    <w:rsid w:val="00483518"/>
    <w:rsid w:val="004C3D1D"/>
    <w:rsid w:val="004D4E63"/>
    <w:rsid w:val="00501593"/>
    <w:rsid w:val="0050201D"/>
    <w:rsid w:val="00505449"/>
    <w:rsid w:val="00517C13"/>
    <w:rsid w:val="005202D9"/>
    <w:rsid w:val="00521C7D"/>
    <w:rsid w:val="00522A0D"/>
    <w:rsid w:val="00525564"/>
    <w:rsid w:val="00526C92"/>
    <w:rsid w:val="00536906"/>
    <w:rsid w:val="005373DD"/>
    <w:rsid w:val="00546861"/>
    <w:rsid w:val="0055153E"/>
    <w:rsid w:val="00551E7F"/>
    <w:rsid w:val="00551F55"/>
    <w:rsid w:val="0055416C"/>
    <w:rsid w:val="00576195"/>
    <w:rsid w:val="00577065"/>
    <w:rsid w:val="0058224A"/>
    <w:rsid w:val="005A60A4"/>
    <w:rsid w:val="005B08DE"/>
    <w:rsid w:val="005B57AC"/>
    <w:rsid w:val="005B692E"/>
    <w:rsid w:val="005B743E"/>
    <w:rsid w:val="005D6488"/>
    <w:rsid w:val="005E3D6D"/>
    <w:rsid w:val="005E6F98"/>
    <w:rsid w:val="00630480"/>
    <w:rsid w:val="0064264C"/>
    <w:rsid w:val="00653DCB"/>
    <w:rsid w:val="00654DA0"/>
    <w:rsid w:val="00655F09"/>
    <w:rsid w:val="0069341A"/>
    <w:rsid w:val="006A4E99"/>
    <w:rsid w:val="006C0A99"/>
    <w:rsid w:val="006C1564"/>
    <w:rsid w:val="006C23D8"/>
    <w:rsid w:val="00700656"/>
    <w:rsid w:val="007016D8"/>
    <w:rsid w:val="00706BC2"/>
    <w:rsid w:val="00713FDB"/>
    <w:rsid w:val="00733388"/>
    <w:rsid w:val="00735083"/>
    <w:rsid w:val="00751874"/>
    <w:rsid w:val="00760A80"/>
    <w:rsid w:val="0076641A"/>
    <w:rsid w:val="007703D0"/>
    <w:rsid w:val="00781BD6"/>
    <w:rsid w:val="00785673"/>
    <w:rsid w:val="00791A33"/>
    <w:rsid w:val="007A0329"/>
    <w:rsid w:val="007A3567"/>
    <w:rsid w:val="007B24A7"/>
    <w:rsid w:val="007C2FF8"/>
    <w:rsid w:val="007C38FF"/>
    <w:rsid w:val="007F0D8E"/>
    <w:rsid w:val="007F225C"/>
    <w:rsid w:val="007F4F95"/>
    <w:rsid w:val="00801A52"/>
    <w:rsid w:val="00802487"/>
    <w:rsid w:val="00830473"/>
    <w:rsid w:val="00833B79"/>
    <w:rsid w:val="008441B2"/>
    <w:rsid w:val="0085785C"/>
    <w:rsid w:val="00872429"/>
    <w:rsid w:val="00880D6A"/>
    <w:rsid w:val="00897AF7"/>
    <w:rsid w:val="008B2CBE"/>
    <w:rsid w:val="008E09BD"/>
    <w:rsid w:val="008E1257"/>
    <w:rsid w:val="008E7178"/>
    <w:rsid w:val="008F5B36"/>
    <w:rsid w:val="009043C3"/>
    <w:rsid w:val="0090553A"/>
    <w:rsid w:val="00913966"/>
    <w:rsid w:val="009168EA"/>
    <w:rsid w:val="00920285"/>
    <w:rsid w:val="0093423E"/>
    <w:rsid w:val="009369F2"/>
    <w:rsid w:val="009661C5"/>
    <w:rsid w:val="009718A3"/>
    <w:rsid w:val="009A4E76"/>
    <w:rsid w:val="009A57EC"/>
    <w:rsid w:val="009A5CC2"/>
    <w:rsid w:val="009A7C4D"/>
    <w:rsid w:val="009B6B93"/>
    <w:rsid w:val="009D45C8"/>
    <w:rsid w:val="009D495A"/>
    <w:rsid w:val="009D6D91"/>
    <w:rsid w:val="009E4771"/>
    <w:rsid w:val="00A06790"/>
    <w:rsid w:val="00A12BAE"/>
    <w:rsid w:val="00A25A0B"/>
    <w:rsid w:val="00A30422"/>
    <w:rsid w:val="00A379F6"/>
    <w:rsid w:val="00A47011"/>
    <w:rsid w:val="00A63160"/>
    <w:rsid w:val="00A668A1"/>
    <w:rsid w:val="00A71F5C"/>
    <w:rsid w:val="00A7360D"/>
    <w:rsid w:val="00A80906"/>
    <w:rsid w:val="00A83B9D"/>
    <w:rsid w:val="00A84BA2"/>
    <w:rsid w:val="00A84E3F"/>
    <w:rsid w:val="00AA44EF"/>
    <w:rsid w:val="00AA7F88"/>
    <w:rsid w:val="00AB3936"/>
    <w:rsid w:val="00AC0524"/>
    <w:rsid w:val="00AC1E32"/>
    <w:rsid w:val="00AD0D8B"/>
    <w:rsid w:val="00AD1674"/>
    <w:rsid w:val="00AD5212"/>
    <w:rsid w:val="00B04842"/>
    <w:rsid w:val="00B1352E"/>
    <w:rsid w:val="00B24723"/>
    <w:rsid w:val="00B27CFE"/>
    <w:rsid w:val="00B3129E"/>
    <w:rsid w:val="00B34F1E"/>
    <w:rsid w:val="00B617BD"/>
    <w:rsid w:val="00B72084"/>
    <w:rsid w:val="00B74F16"/>
    <w:rsid w:val="00B90398"/>
    <w:rsid w:val="00B92117"/>
    <w:rsid w:val="00BA024E"/>
    <w:rsid w:val="00BB79D9"/>
    <w:rsid w:val="00BE40DF"/>
    <w:rsid w:val="00BF51C9"/>
    <w:rsid w:val="00C13CDA"/>
    <w:rsid w:val="00C300C3"/>
    <w:rsid w:val="00C4078A"/>
    <w:rsid w:val="00C53B18"/>
    <w:rsid w:val="00C670E1"/>
    <w:rsid w:val="00C76CC7"/>
    <w:rsid w:val="00C827C7"/>
    <w:rsid w:val="00D02372"/>
    <w:rsid w:val="00D13EC9"/>
    <w:rsid w:val="00D35313"/>
    <w:rsid w:val="00D37ECD"/>
    <w:rsid w:val="00D41F22"/>
    <w:rsid w:val="00D440CC"/>
    <w:rsid w:val="00D45E59"/>
    <w:rsid w:val="00D46C19"/>
    <w:rsid w:val="00D50DB4"/>
    <w:rsid w:val="00D64581"/>
    <w:rsid w:val="00D64C52"/>
    <w:rsid w:val="00D65277"/>
    <w:rsid w:val="00D754DC"/>
    <w:rsid w:val="00D8221C"/>
    <w:rsid w:val="00D864F4"/>
    <w:rsid w:val="00DA24FA"/>
    <w:rsid w:val="00DA357D"/>
    <w:rsid w:val="00DB04A0"/>
    <w:rsid w:val="00DB7A43"/>
    <w:rsid w:val="00DC5310"/>
    <w:rsid w:val="00DD09CE"/>
    <w:rsid w:val="00DD2396"/>
    <w:rsid w:val="00DD280E"/>
    <w:rsid w:val="00DD4510"/>
    <w:rsid w:val="00DD45B8"/>
    <w:rsid w:val="00DE3C42"/>
    <w:rsid w:val="00DE56C1"/>
    <w:rsid w:val="00DE59BD"/>
    <w:rsid w:val="00DE646C"/>
    <w:rsid w:val="00DF62D3"/>
    <w:rsid w:val="00E0138B"/>
    <w:rsid w:val="00E038BC"/>
    <w:rsid w:val="00E21CC3"/>
    <w:rsid w:val="00E3014E"/>
    <w:rsid w:val="00E3360D"/>
    <w:rsid w:val="00E3781B"/>
    <w:rsid w:val="00E40807"/>
    <w:rsid w:val="00E4247F"/>
    <w:rsid w:val="00E44E57"/>
    <w:rsid w:val="00E57CA8"/>
    <w:rsid w:val="00E61809"/>
    <w:rsid w:val="00E64504"/>
    <w:rsid w:val="00E707C4"/>
    <w:rsid w:val="00E70D18"/>
    <w:rsid w:val="00E92D31"/>
    <w:rsid w:val="00EA4163"/>
    <w:rsid w:val="00EA4FAD"/>
    <w:rsid w:val="00EA52B8"/>
    <w:rsid w:val="00EA66C3"/>
    <w:rsid w:val="00EB0079"/>
    <w:rsid w:val="00EC6B17"/>
    <w:rsid w:val="00ED5E4A"/>
    <w:rsid w:val="00ED7D5B"/>
    <w:rsid w:val="00EF190D"/>
    <w:rsid w:val="00EF2011"/>
    <w:rsid w:val="00EF5EDA"/>
    <w:rsid w:val="00EF7CDD"/>
    <w:rsid w:val="00F106EB"/>
    <w:rsid w:val="00F17932"/>
    <w:rsid w:val="00F26691"/>
    <w:rsid w:val="00F31B12"/>
    <w:rsid w:val="00F45C6B"/>
    <w:rsid w:val="00F460C4"/>
    <w:rsid w:val="00F6128E"/>
    <w:rsid w:val="00F92CD5"/>
    <w:rsid w:val="00F97AEF"/>
    <w:rsid w:val="00FA0A54"/>
    <w:rsid w:val="00FB4FF9"/>
    <w:rsid w:val="00FC015D"/>
    <w:rsid w:val="00FD67C3"/>
    <w:rsid w:val="00FF4BC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34F1F"/>
  <w15:docId w15:val="{FE451967-5B77-4D6D-A329-BF08E9E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5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8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A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16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1674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5673"/>
  </w:style>
  <w:style w:type="paragraph" w:styleId="llb">
    <w:name w:val="footer"/>
    <w:basedOn w:val="Norml"/>
    <w:link w:val="llbChar"/>
    <w:uiPriority w:val="99"/>
    <w:unhideWhenUsed/>
    <w:rsid w:val="007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511</Words>
  <Characters>2353</Characters>
  <Application>Microsoft Office Word</Application>
  <DocSecurity>0</DocSecurity>
  <Lines>147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Gabcsi</dc:creator>
  <cp:keywords/>
  <dc:description/>
  <cp:lastModifiedBy>Gabi Hegedus</cp:lastModifiedBy>
  <cp:revision>20</cp:revision>
  <dcterms:created xsi:type="dcterms:W3CDTF">2021-02-04T06:14:00Z</dcterms:created>
  <dcterms:modified xsi:type="dcterms:W3CDTF">2021-02-04T16:53:00Z</dcterms:modified>
</cp:coreProperties>
</file>